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69_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UW 18 Lönsweg, Los 3 - Ausrüstung GUW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, Montage und Inbetriebnahme der Elektro-Ausrüstung für ein Gleichrichterunterwerk (GUW)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